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30"/>
        <w:gridCol w:w="4414"/>
      </w:tblGrid>
      <w:tr w:rsidR="00BE0720" w14:paraId="781A74A4" w14:textId="77777777">
        <w:trPr>
          <w:trHeight w:val="1785"/>
        </w:trPr>
        <w:tc>
          <w:tcPr>
            <w:tcW w:w="5530" w:type="dxa"/>
          </w:tcPr>
          <w:p w14:paraId="3B3214FC" w14:textId="77777777" w:rsidR="00BE0720" w:rsidRDefault="00BE07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0B5BDA0C" w14:textId="77777777" w:rsidR="00BE0720" w:rsidRDefault="00044CF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14:paraId="5DC8B14F" w14:textId="77777777" w:rsidR="00BE0720" w:rsidRDefault="0004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77471151" w14:textId="77777777" w:rsidR="00BE0720" w:rsidRDefault="00044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7C7046A9" w14:textId="77777777" w:rsidR="00BE0720" w:rsidRDefault="00044CF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Каріна НЕМАШКАЛО</w:t>
            </w:r>
          </w:p>
          <w:p w14:paraId="7A53B382" w14:textId="77777777" w:rsidR="00BE0720" w:rsidRDefault="00BE07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14:paraId="55D1EFD3" w14:textId="2229E4F1" w:rsidR="00E542DC" w:rsidRDefault="00E542DC">
      <w:pPr>
        <w:widowControl/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3C40AA1F" w14:textId="77777777" w:rsidR="007F5C22" w:rsidRDefault="007F5C22">
      <w:pPr>
        <w:widowControl/>
        <w:jc w:val="center"/>
        <w:rPr>
          <w:color w:val="000000"/>
          <w:sz w:val="28"/>
          <w:szCs w:val="28"/>
        </w:rPr>
      </w:pPr>
    </w:p>
    <w:p w14:paraId="6868EF4D" w14:textId="1EE61438" w:rsidR="00BE0720" w:rsidRDefault="00044CF5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захисту дипломних робіт (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>)</w:t>
      </w:r>
    </w:p>
    <w:p w14:paraId="1CB15C34" w14:textId="77777777" w:rsidR="00BE0720" w:rsidRDefault="00044CF5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студентів денної форми навчання</w:t>
      </w:r>
    </w:p>
    <w:p w14:paraId="5B2AFAB3" w14:textId="64FCAE46" w:rsidR="00BE0720" w:rsidRDefault="00F66D84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першого</w:t>
      </w:r>
      <w:r w:rsidR="0094591D">
        <w:rPr>
          <w:color w:val="000000"/>
          <w:sz w:val="28"/>
          <w:szCs w:val="28"/>
        </w:rPr>
        <w:t xml:space="preserve"> </w:t>
      </w:r>
      <w:r w:rsidR="0094591D" w:rsidRPr="0094591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бакалаврського</w:t>
      </w:r>
      <w:r w:rsidR="0094591D" w:rsidRPr="0094591D">
        <w:rPr>
          <w:color w:val="000000"/>
          <w:sz w:val="28"/>
          <w:szCs w:val="28"/>
        </w:rPr>
        <w:t>) рівня</w:t>
      </w:r>
      <w:r w:rsidR="0094591D">
        <w:rPr>
          <w:color w:val="000000"/>
          <w:sz w:val="28"/>
          <w:szCs w:val="28"/>
        </w:rPr>
        <w:t xml:space="preserve"> вищої освіти</w:t>
      </w:r>
    </w:p>
    <w:p w14:paraId="1AE08DA1" w14:textId="77777777" w:rsidR="00BE0720" w:rsidRDefault="00044CF5">
      <w:pPr>
        <w:widowControl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  <w:u w:val="single"/>
        </w:rPr>
        <w:t>242 Туризм</w:t>
      </w:r>
    </w:p>
    <w:p w14:paraId="33A622D8" w14:textId="77777777" w:rsidR="00BE0720" w:rsidRDefault="00044CF5">
      <w:pPr>
        <w:widowControl/>
        <w:ind w:firstLine="439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(шифр, назва)</w:t>
      </w:r>
    </w:p>
    <w:p w14:paraId="07938BA5" w14:textId="77777777" w:rsidR="00BE0720" w:rsidRDefault="00044CF5">
      <w:pPr>
        <w:widowControl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освітньо-професійної програми </w:t>
      </w:r>
      <w:r>
        <w:rPr>
          <w:color w:val="000000"/>
          <w:sz w:val="28"/>
          <w:szCs w:val="28"/>
          <w:u w:val="single"/>
        </w:rPr>
        <w:t>Туризм</w:t>
      </w:r>
    </w:p>
    <w:p w14:paraId="4260DDE2" w14:textId="77777777" w:rsidR="00BE0720" w:rsidRDefault="00044CF5">
      <w:pPr>
        <w:widowControl/>
        <w:ind w:firstLine="48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(назва)</w:t>
      </w:r>
    </w:p>
    <w:p w14:paraId="192CEFA3" w14:textId="10B875EB" w:rsidR="00BE0720" w:rsidRDefault="00044CF5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</w:t>
      </w:r>
      <w:r w:rsidR="009459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94591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 році</w:t>
      </w:r>
      <w:bookmarkStart w:id="1" w:name="_GoBack"/>
      <w:bookmarkEnd w:id="1"/>
    </w:p>
    <w:p w14:paraId="6BF1ED18" w14:textId="77777777" w:rsidR="00BE0720" w:rsidRDefault="00BE0720">
      <w:pPr>
        <w:widowControl/>
        <w:jc w:val="center"/>
        <w:rPr>
          <w:sz w:val="28"/>
          <w:szCs w:val="28"/>
        </w:rPr>
      </w:pPr>
    </w:p>
    <w:p w14:paraId="2A44AE7C" w14:textId="77777777" w:rsidR="00E542DC" w:rsidRDefault="00E542DC">
      <w:pPr>
        <w:widowControl/>
        <w:jc w:val="center"/>
        <w:rPr>
          <w:color w:val="000000"/>
          <w:sz w:val="28"/>
          <w:szCs w:val="28"/>
        </w:rPr>
      </w:pP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3"/>
        <w:gridCol w:w="3076"/>
        <w:gridCol w:w="3679"/>
      </w:tblGrid>
      <w:tr w:rsidR="00BE0720" w:rsidRPr="00E542DC" w14:paraId="7CF673F4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1591299F" w14:textId="08053AFD" w:rsidR="00BE0720" w:rsidRPr="00E542DC" w:rsidRDefault="00194D87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AD4D83" w:rsidRPr="00E542DC">
              <w:rPr>
                <w:color w:val="000000"/>
              </w:rPr>
              <w:t>.</w:t>
            </w:r>
            <w:r w:rsidR="00F66D84" w:rsidRPr="00E542DC">
              <w:rPr>
                <w:color w:val="000000"/>
              </w:rPr>
              <w:t>06</w:t>
            </w:r>
            <w:r w:rsidR="00AD4D83" w:rsidRPr="00E542DC">
              <w:rPr>
                <w:color w:val="000000"/>
              </w:rPr>
              <w:t>.202</w:t>
            </w:r>
            <w:r w:rsidR="00F66D84" w:rsidRPr="00E542DC">
              <w:rPr>
                <w:color w:val="000000"/>
              </w:rPr>
              <w:t>4</w:t>
            </w:r>
          </w:p>
        </w:tc>
      </w:tr>
      <w:tr w:rsidR="00194D87" w:rsidRPr="00E542DC" w14:paraId="7B80517A" w14:textId="77777777" w:rsidTr="00E542DC">
        <w:trPr>
          <w:trHeight w:val="380"/>
        </w:trPr>
        <w:tc>
          <w:tcPr>
            <w:tcW w:w="2830" w:type="dxa"/>
            <w:vMerge w:val="restart"/>
            <w:vAlign w:val="center"/>
          </w:tcPr>
          <w:p w14:paraId="15CB4484" w14:textId="5AA9EFE8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32102C95" w14:textId="77777777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318B258C" w14:textId="77777777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119" w:type="dxa"/>
            <w:gridSpan w:val="2"/>
            <w:vAlign w:val="center"/>
          </w:tcPr>
          <w:p w14:paraId="422C4865" w14:textId="77777777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</w:tc>
        <w:tc>
          <w:tcPr>
            <w:tcW w:w="3679" w:type="dxa"/>
            <w:vAlign w:val="center"/>
          </w:tcPr>
          <w:p w14:paraId="37E2310B" w14:textId="77777777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Список студентів</w:t>
            </w:r>
          </w:p>
        </w:tc>
      </w:tr>
      <w:tr w:rsidR="00194D87" w:rsidRPr="00E542DC" w14:paraId="6C506EB7" w14:textId="77777777" w:rsidTr="00E542DC">
        <w:trPr>
          <w:trHeight w:val="642"/>
        </w:trPr>
        <w:tc>
          <w:tcPr>
            <w:tcW w:w="2830" w:type="dxa"/>
            <w:vMerge/>
            <w:vAlign w:val="center"/>
          </w:tcPr>
          <w:p w14:paraId="04C2B766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3D02841E" w14:textId="77777777" w:rsidR="00194D87" w:rsidRPr="00E542DC" w:rsidRDefault="00194D87" w:rsidP="00E542DC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2493585A" w14:textId="77777777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1DD99DF0" w14:textId="77777777" w:rsidR="00194D87" w:rsidRPr="00E542DC" w:rsidRDefault="00194D87" w:rsidP="00E542DC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408CD276" w14:textId="05444CD0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3BFCF2B9" w14:textId="77777777" w:rsidR="00194D87" w:rsidRPr="00E542DC" w:rsidRDefault="00194D87" w:rsidP="00E542DC">
            <w:pPr>
              <w:widowControl/>
              <w:spacing w:line="300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71F86631" w14:textId="19DE9A30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61754E79" w14:textId="29DE5A8B" w:rsidR="00194D87" w:rsidRPr="00E542DC" w:rsidRDefault="00194D87" w:rsidP="00E542DC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t xml:space="preserve">1. </w:t>
            </w:r>
            <w:proofErr w:type="spellStart"/>
            <w:r w:rsidRPr="00E542DC">
              <w:t>Кукуруза</w:t>
            </w:r>
            <w:proofErr w:type="spellEnd"/>
            <w:r w:rsidRPr="00E542DC">
              <w:t xml:space="preserve"> Анна Володимирівна</w:t>
            </w:r>
          </w:p>
        </w:tc>
      </w:tr>
      <w:tr w:rsidR="00194D87" w:rsidRPr="00E542DC" w14:paraId="1CD4E6D4" w14:textId="77777777" w:rsidTr="00E542DC">
        <w:trPr>
          <w:trHeight w:val="708"/>
        </w:trPr>
        <w:tc>
          <w:tcPr>
            <w:tcW w:w="2830" w:type="dxa"/>
            <w:vMerge/>
            <w:vAlign w:val="center"/>
          </w:tcPr>
          <w:p w14:paraId="64B45EDC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76A80BD7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679" w:type="dxa"/>
            <w:vAlign w:val="center"/>
          </w:tcPr>
          <w:p w14:paraId="27DB22DB" w14:textId="492E9E27" w:rsidR="00194D87" w:rsidRPr="00E542DC" w:rsidRDefault="00194D87" w:rsidP="00E542DC">
            <w:pPr>
              <w:widowControl/>
              <w:spacing w:line="300" w:lineRule="auto"/>
              <w:jc w:val="center"/>
            </w:pPr>
            <w:r w:rsidRPr="00E542DC">
              <w:t>2. Лук</w:t>
            </w:r>
            <w:r w:rsidRPr="00E542DC">
              <w:rPr>
                <w:lang w:val="en-US"/>
              </w:rPr>
              <w:t>’</w:t>
            </w:r>
            <w:proofErr w:type="spellStart"/>
            <w:r w:rsidRPr="00E542DC">
              <w:t>янова</w:t>
            </w:r>
            <w:proofErr w:type="spellEnd"/>
            <w:r w:rsidRPr="00E542DC">
              <w:t xml:space="preserve"> Валерія</w:t>
            </w:r>
            <w:r w:rsidRPr="00E542DC">
              <w:rPr>
                <w:lang w:val="en-US"/>
              </w:rPr>
              <w:t xml:space="preserve"> </w:t>
            </w:r>
            <w:proofErr w:type="spellStart"/>
            <w:r w:rsidRPr="00E542DC">
              <w:rPr>
                <w:lang w:val="en-US"/>
              </w:rPr>
              <w:t>Володимирівна</w:t>
            </w:r>
            <w:proofErr w:type="spellEnd"/>
          </w:p>
        </w:tc>
      </w:tr>
      <w:tr w:rsidR="00194D87" w:rsidRPr="00E542DC" w14:paraId="277D2A50" w14:textId="77777777" w:rsidTr="00E542DC">
        <w:trPr>
          <w:trHeight w:val="702"/>
        </w:trPr>
        <w:tc>
          <w:tcPr>
            <w:tcW w:w="2830" w:type="dxa"/>
            <w:vMerge/>
            <w:vAlign w:val="center"/>
          </w:tcPr>
          <w:p w14:paraId="2CE2519C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0161A87D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1A897C95" w14:textId="045639B9" w:rsidR="00194D87" w:rsidRPr="00E542DC" w:rsidRDefault="00194D87" w:rsidP="002B09A4">
            <w:pPr>
              <w:widowControl/>
              <w:spacing w:line="300" w:lineRule="auto"/>
              <w:jc w:val="center"/>
            </w:pPr>
            <w:r w:rsidRPr="00E542DC">
              <w:t xml:space="preserve">3. </w:t>
            </w:r>
            <w:proofErr w:type="spellStart"/>
            <w:r>
              <w:t>Мерчанська</w:t>
            </w:r>
            <w:proofErr w:type="spellEnd"/>
            <w:r>
              <w:t xml:space="preserve"> Маргарита Володимирівна</w:t>
            </w:r>
          </w:p>
        </w:tc>
      </w:tr>
      <w:tr w:rsidR="00194D87" w:rsidRPr="00E542DC" w14:paraId="245E4B79" w14:textId="77777777" w:rsidTr="00E542DC">
        <w:trPr>
          <w:trHeight w:val="702"/>
        </w:trPr>
        <w:tc>
          <w:tcPr>
            <w:tcW w:w="2830" w:type="dxa"/>
            <w:vMerge/>
            <w:vAlign w:val="center"/>
          </w:tcPr>
          <w:p w14:paraId="75C15C16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15F6A28B" w14:textId="77777777" w:rsidR="00194D87" w:rsidRPr="00E542DC" w:rsidRDefault="00194D87" w:rsidP="00E54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31C66D5D" w14:textId="57B0350D" w:rsidR="00194D87" w:rsidRPr="00E542DC" w:rsidRDefault="00194D87" w:rsidP="00E542DC">
            <w:pPr>
              <w:widowControl/>
              <w:spacing w:line="300" w:lineRule="auto"/>
              <w:jc w:val="center"/>
            </w:pPr>
            <w:r w:rsidRPr="00E542DC">
              <w:rPr>
                <w:lang w:val="en-US"/>
              </w:rPr>
              <w:t xml:space="preserve">4. </w:t>
            </w:r>
            <w:proofErr w:type="spellStart"/>
            <w:r w:rsidRPr="00E542DC">
              <w:t>Якімова</w:t>
            </w:r>
            <w:proofErr w:type="spellEnd"/>
            <w:r w:rsidRPr="00E542DC">
              <w:t xml:space="preserve"> Анастасія Сергіївна</w:t>
            </w:r>
          </w:p>
        </w:tc>
      </w:tr>
      <w:tr w:rsidR="00194D87" w:rsidRPr="00E542DC" w14:paraId="5049D9F6" w14:textId="77777777" w:rsidTr="00E542DC">
        <w:trPr>
          <w:trHeight w:val="702"/>
        </w:trPr>
        <w:tc>
          <w:tcPr>
            <w:tcW w:w="2830" w:type="dxa"/>
            <w:vMerge/>
            <w:vAlign w:val="center"/>
          </w:tcPr>
          <w:p w14:paraId="6AD1BBDF" w14:textId="77777777" w:rsidR="00194D87" w:rsidRPr="00E542DC" w:rsidRDefault="00194D87" w:rsidP="0019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0B2144DD" w14:textId="77777777" w:rsidR="00194D87" w:rsidRPr="00E542DC" w:rsidRDefault="00194D87" w:rsidP="0019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165B86AA" w14:textId="38AEFA36" w:rsidR="00194D87" w:rsidRPr="00E542DC" w:rsidRDefault="00194D87" w:rsidP="00194D87">
            <w:pPr>
              <w:widowControl/>
              <w:spacing w:line="300" w:lineRule="auto"/>
              <w:jc w:val="center"/>
              <w:rPr>
                <w:lang w:val="en-US"/>
              </w:rPr>
            </w:pPr>
            <w:r>
              <w:rPr>
                <w:color w:val="000000"/>
              </w:rPr>
              <w:t>5.</w:t>
            </w:r>
            <w:r w:rsidRPr="00E542DC">
              <w:rPr>
                <w:color w:val="000000"/>
              </w:rPr>
              <w:t>Хижняк Діана Дмитрівна</w:t>
            </w:r>
          </w:p>
        </w:tc>
      </w:tr>
      <w:tr w:rsidR="00194D87" w:rsidRPr="00E542DC" w14:paraId="789C31A2" w14:textId="77777777" w:rsidTr="007F5C22">
        <w:trPr>
          <w:trHeight w:val="821"/>
        </w:trPr>
        <w:tc>
          <w:tcPr>
            <w:tcW w:w="2830" w:type="dxa"/>
            <w:vMerge/>
            <w:vAlign w:val="center"/>
          </w:tcPr>
          <w:p w14:paraId="18A72169" w14:textId="77777777" w:rsidR="00194D87" w:rsidRPr="00E542DC" w:rsidRDefault="00194D87" w:rsidP="0019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EB98A24" w14:textId="77777777" w:rsidR="00194D87" w:rsidRPr="00E542DC" w:rsidRDefault="00194D87" w:rsidP="0019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0EF56E7C" w14:textId="67B36BC2" w:rsidR="00194D87" w:rsidRPr="00194D87" w:rsidRDefault="00194D87" w:rsidP="00194D87">
            <w:pPr>
              <w:widowControl/>
              <w:spacing w:line="300" w:lineRule="auto"/>
              <w:jc w:val="center"/>
            </w:pPr>
            <w:r>
              <w:rPr>
                <w:color w:val="000000"/>
              </w:rPr>
              <w:t xml:space="preserve">6. </w:t>
            </w:r>
            <w:proofErr w:type="spellStart"/>
            <w:r w:rsidRPr="00E542DC">
              <w:rPr>
                <w:color w:val="000000"/>
              </w:rPr>
              <w:t>Мурай</w:t>
            </w:r>
            <w:proofErr w:type="spellEnd"/>
            <w:r w:rsidRPr="00E542DC">
              <w:rPr>
                <w:color w:val="000000"/>
              </w:rPr>
              <w:t xml:space="preserve"> Катерина Віталіївна</w:t>
            </w:r>
          </w:p>
        </w:tc>
      </w:tr>
      <w:tr w:rsidR="00194D87" w:rsidRPr="00E542DC" w14:paraId="2882A445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1F62B33B" w14:textId="5B2EAF88" w:rsidR="00194D87" w:rsidRPr="00E542DC" w:rsidRDefault="00194D8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1</w:t>
            </w:r>
            <w:r w:rsidR="008D3180">
              <w:rPr>
                <w:color w:val="000000"/>
              </w:rPr>
              <w:t>0</w:t>
            </w:r>
            <w:r w:rsidRPr="00E542DC">
              <w:rPr>
                <w:color w:val="000000"/>
              </w:rPr>
              <w:t>.06.2024.</w:t>
            </w:r>
          </w:p>
        </w:tc>
      </w:tr>
      <w:tr w:rsidR="007F5C22" w:rsidRPr="00E542DC" w14:paraId="6A52C79A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36E4A9A2" w14:textId="59A2052F" w:rsidR="007F5C22" w:rsidRPr="00E542DC" w:rsidRDefault="007F5C22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 w:rsidRPr="00E542DC">
              <w:rPr>
                <w:color w:val="000000"/>
              </w:rPr>
              <w:t>Голова ЕК № 1</w:t>
            </w:r>
          </w:p>
          <w:p w14:paraId="7D4C7906" w14:textId="77777777" w:rsidR="007F5C22" w:rsidRPr="00E542DC" w:rsidRDefault="007F5C22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79CBDED3" w14:textId="77777777" w:rsidR="007F5C22" w:rsidRPr="00E542DC" w:rsidRDefault="007F5C22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Align w:val="center"/>
          </w:tcPr>
          <w:p w14:paraId="1D304A67" w14:textId="77777777" w:rsidR="007F5C22" w:rsidRPr="00E542DC" w:rsidRDefault="007F5C22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</w:tc>
        <w:tc>
          <w:tcPr>
            <w:tcW w:w="3679" w:type="dxa"/>
            <w:vAlign w:val="center"/>
          </w:tcPr>
          <w:p w14:paraId="60A30DBC" w14:textId="77777777" w:rsidR="007F5C22" w:rsidRPr="00E542DC" w:rsidRDefault="007F5C22" w:rsidP="00194D87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Список студентів</w:t>
            </w:r>
          </w:p>
        </w:tc>
      </w:tr>
      <w:tr w:rsidR="007F5C22" w:rsidRPr="00E542DC" w14:paraId="69C8B27C" w14:textId="77777777" w:rsidTr="00E542DC">
        <w:trPr>
          <w:trHeight w:val="896"/>
        </w:trPr>
        <w:tc>
          <w:tcPr>
            <w:tcW w:w="2873" w:type="dxa"/>
            <w:gridSpan w:val="2"/>
            <w:vMerge/>
            <w:vAlign w:val="center"/>
          </w:tcPr>
          <w:p w14:paraId="04C044C7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359838CF" w14:textId="77777777" w:rsidR="007F5C22" w:rsidRPr="00E542DC" w:rsidRDefault="007F5C22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2BC82223" w14:textId="77777777" w:rsidR="007F5C22" w:rsidRPr="00E542DC" w:rsidRDefault="007F5C22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37D25063" w14:textId="77777777" w:rsidR="007F5C22" w:rsidRPr="00E542DC" w:rsidRDefault="007F5C22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1A62BE3C" w14:textId="77777777" w:rsidR="007F5C22" w:rsidRPr="00E542DC" w:rsidRDefault="007F5C22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5928B639" w14:textId="77777777" w:rsidR="007F5C22" w:rsidRPr="00E542DC" w:rsidRDefault="007F5C22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6A20FC96" w14:textId="09E38BEA" w:rsidR="007F5C22" w:rsidRPr="00E542DC" w:rsidRDefault="007F5C22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0E86F098" w14:textId="75A393E2" w:rsidR="007F5C22" w:rsidRPr="00E542DC" w:rsidRDefault="007F5C22" w:rsidP="008D3180">
            <w:pPr>
              <w:pStyle w:val="a9"/>
              <w:widowControl/>
              <w:numPr>
                <w:ilvl w:val="0"/>
                <w:numId w:val="20"/>
              </w:num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Скрипнікова</w:t>
            </w:r>
            <w:proofErr w:type="spellEnd"/>
            <w:r w:rsidRPr="00E542DC">
              <w:t xml:space="preserve"> </w:t>
            </w:r>
            <w:proofErr w:type="spellStart"/>
            <w:r w:rsidRPr="00E542DC">
              <w:t>Крістіна</w:t>
            </w:r>
            <w:proofErr w:type="spellEnd"/>
            <w:r w:rsidRPr="00E542DC">
              <w:t xml:space="preserve"> Олександрівна</w:t>
            </w:r>
          </w:p>
        </w:tc>
      </w:tr>
      <w:tr w:rsidR="007F5C22" w:rsidRPr="00E542DC" w14:paraId="4A6CC665" w14:textId="77777777" w:rsidTr="00E542DC">
        <w:trPr>
          <w:trHeight w:val="617"/>
        </w:trPr>
        <w:tc>
          <w:tcPr>
            <w:tcW w:w="2873" w:type="dxa"/>
            <w:gridSpan w:val="2"/>
            <w:vMerge/>
            <w:vAlign w:val="center"/>
          </w:tcPr>
          <w:p w14:paraId="537432E3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2BD10143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679" w:type="dxa"/>
            <w:vAlign w:val="center"/>
          </w:tcPr>
          <w:p w14:paraId="0C2A362B" w14:textId="3EE552F0" w:rsidR="007F5C22" w:rsidRPr="00E542DC" w:rsidRDefault="007F5C22" w:rsidP="008D3180">
            <w:pPr>
              <w:pStyle w:val="a9"/>
              <w:numPr>
                <w:ilvl w:val="0"/>
                <w:numId w:val="20"/>
              </w:num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Мацегора</w:t>
            </w:r>
            <w:proofErr w:type="spellEnd"/>
            <w:r w:rsidRPr="00E542DC">
              <w:t xml:space="preserve"> Юлія Сергіївна</w:t>
            </w:r>
          </w:p>
        </w:tc>
      </w:tr>
      <w:tr w:rsidR="007F5C22" w:rsidRPr="00E542DC" w14:paraId="32C16DEB" w14:textId="77777777" w:rsidTr="00E542DC">
        <w:trPr>
          <w:trHeight w:val="617"/>
        </w:trPr>
        <w:tc>
          <w:tcPr>
            <w:tcW w:w="2873" w:type="dxa"/>
            <w:gridSpan w:val="2"/>
            <w:vMerge/>
            <w:vAlign w:val="center"/>
          </w:tcPr>
          <w:p w14:paraId="5F712D94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13EE7D28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679" w:type="dxa"/>
            <w:vAlign w:val="center"/>
          </w:tcPr>
          <w:p w14:paraId="3F441AB5" w14:textId="7EAB8F8F" w:rsidR="007F5C22" w:rsidRPr="00E542DC" w:rsidRDefault="007F5C22" w:rsidP="008D3180">
            <w:pPr>
              <w:pStyle w:val="a9"/>
              <w:numPr>
                <w:ilvl w:val="0"/>
                <w:numId w:val="20"/>
              </w:num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Акіншин</w:t>
            </w:r>
            <w:proofErr w:type="spellEnd"/>
            <w:r w:rsidRPr="00E542DC">
              <w:t xml:space="preserve"> Ілля Юрійович</w:t>
            </w:r>
          </w:p>
        </w:tc>
      </w:tr>
      <w:tr w:rsidR="007F5C22" w:rsidRPr="00E542DC" w14:paraId="6EE7D97D" w14:textId="77777777" w:rsidTr="007F5C22">
        <w:trPr>
          <w:trHeight w:val="874"/>
        </w:trPr>
        <w:tc>
          <w:tcPr>
            <w:tcW w:w="2873" w:type="dxa"/>
            <w:gridSpan w:val="2"/>
            <w:vMerge/>
            <w:vAlign w:val="center"/>
          </w:tcPr>
          <w:p w14:paraId="2F01623B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63224AD2" w14:textId="77777777" w:rsidR="007F5C22" w:rsidRPr="00E542DC" w:rsidRDefault="007F5C22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679" w:type="dxa"/>
            <w:vAlign w:val="center"/>
          </w:tcPr>
          <w:p w14:paraId="359D4EE1" w14:textId="6129272C" w:rsidR="007F5C22" w:rsidRPr="00E542DC" w:rsidRDefault="007F5C22" w:rsidP="008D3180">
            <w:pPr>
              <w:pStyle w:val="a9"/>
              <w:numPr>
                <w:ilvl w:val="0"/>
                <w:numId w:val="20"/>
              </w:numPr>
              <w:spacing w:line="300" w:lineRule="auto"/>
              <w:jc w:val="center"/>
              <w:rPr>
                <w:color w:val="000000"/>
              </w:rPr>
            </w:pPr>
            <w:r w:rsidRPr="00E542DC">
              <w:t>Сосновська Валерія Сергіївна</w:t>
            </w:r>
          </w:p>
        </w:tc>
      </w:tr>
      <w:tr w:rsidR="008D3180" w:rsidRPr="00E542DC" w14:paraId="4C72F417" w14:textId="77777777" w:rsidTr="00E542DC">
        <w:trPr>
          <w:trHeight w:val="544"/>
        </w:trPr>
        <w:tc>
          <w:tcPr>
            <w:tcW w:w="9628" w:type="dxa"/>
            <w:gridSpan w:val="4"/>
            <w:vAlign w:val="center"/>
          </w:tcPr>
          <w:p w14:paraId="6A5EA87F" w14:textId="4B349159" w:rsidR="008D3180" w:rsidRPr="00E542DC" w:rsidRDefault="008D3180" w:rsidP="00030E67">
            <w:pPr>
              <w:widowControl/>
              <w:spacing w:line="300" w:lineRule="auto"/>
              <w:jc w:val="center"/>
            </w:pPr>
            <w:r w:rsidRPr="00E542DC">
              <w:lastRenderedPageBreak/>
              <w:t>1</w:t>
            </w:r>
            <w:r w:rsidR="00030E67">
              <w:t>1</w:t>
            </w:r>
            <w:r w:rsidRPr="00E542DC">
              <w:t>.06.2024</w:t>
            </w:r>
          </w:p>
        </w:tc>
      </w:tr>
      <w:tr w:rsidR="006545DE" w:rsidRPr="00E542DC" w14:paraId="2FFA5696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710AFC08" w14:textId="72153653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4D73AB67" w14:textId="77777777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698368DB" w14:textId="77777777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Align w:val="center"/>
          </w:tcPr>
          <w:p w14:paraId="715A7C9C" w14:textId="77777777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</w:tc>
        <w:tc>
          <w:tcPr>
            <w:tcW w:w="3679" w:type="dxa"/>
            <w:vAlign w:val="center"/>
          </w:tcPr>
          <w:p w14:paraId="376B71D2" w14:textId="77777777" w:rsidR="006545DE" w:rsidRPr="00E542DC" w:rsidRDefault="006545DE" w:rsidP="008D3180">
            <w:pPr>
              <w:widowControl/>
              <w:spacing w:line="300" w:lineRule="auto"/>
              <w:jc w:val="center"/>
            </w:pPr>
            <w:r w:rsidRPr="00E542DC">
              <w:rPr>
                <w:color w:val="000000"/>
              </w:rPr>
              <w:t>Список студентів</w:t>
            </w:r>
          </w:p>
        </w:tc>
      </w:tr>
      <w:tr w:rsidR="006545DE" w:rsidRPr="00E542DC" w14:paraId="026ABBA3" w14:textId="77777777" w:rsidTr="00E542DC">
        <w:trPr>
          <w:trHeight w:val="393"/>
        </w:trPr>
        <w:tc>
          <w:tcPr>
            <w:tcW w:w="2873" w:type="dxa"/>
            <w:gridSpan w:val="2"/>
            <w:vMerge/>
            <w:vAlign w:val="center"/>
          </w:tcPr>
          <w:p w14:paraId="31D89568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076" w:type="dxa"/>
            <w:vMerge w:val="restart"/>
            <w:vAlign w:val="center"/>
          </w:tcPr>
          <w:p w14:paraId="063E5C8D" w14:textId="77777777" w:rsidR="006545DE" w:rsidRPr="00E542DC" w:rsidRDefault="006545DE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21713CCE" w14:textId="77777777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10366B6D" w14:textId="77777777" w:rsidR="006545DE" w:rsidRPr="00E542DC" w:rsidRDefault="006545DE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12C3FE1B" w14:textId="77777777" w:rsidR="006545DE" w:rsidRPr="00E542DC" w:rsidRDefault="006545DE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03F80C8E" w14:textId="77777777" w:rsidR="006545DE" w:rsidRPr="00E542DC" w:rsidRDefault="006545DE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795A28F3" w14:textId="5E0666A5" w:rsidR="006545DE" w:rsidRPr="00E542DC" w:rsidRDefault="006545DE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12E1FB19" w14:textId="24B09615" w:rsidR="006545DE" w:rsidRPr="00E542DC" w:rsidRDefault="006545DE" w:rsidP="008D3180">
            <w:pPr>
              <w:pStyle w:val="a9"/>
              <w:numPr>
                <w:ilvl w:val="0"/>
                <w:numId w:val="12"/>
              </w:numPr>
              <w:spacing w:line="300" w:lineRule="auto"/>
              <w:jc w:val="center"/>
            </w:pPr>
            <w:proofErr w:type="spellStart"/>
            <w:r w:rsidRPr="00E542DC">
              <w:t>Дєлій</w:t>
            </w:r>
            <w:proofErr w:type="spellEnd"/>
            <w:r w:rsidRPr="00E542DC">
              <w:t xml:space="preserve"> Вікторія</w:t>
            </w:r>
            <w:r>
              <w:t xml:space="preserve"> Павлівна</w:t>
            </w:r>
          </w:p>
        </w:tc>
      </w:tr>
      <w:tr w:rsidR="006545DE" w:rsidRPr="00E542DC" w14:paraId="67D9FA26" w14:textId="77777777" w:rsidTr="00E542DC">
        <w:trPr>
          <w:trHeight w:val="372"/>
        </w:trPr>
        <w:tc>
          <w:tcPr>
            <w:tcW w:w="2873" w:type="dxa"/>
            <w:gridSpan w:val="2"/>
            <w:vMerge/>
            <w:vAlign w:val="center"/>
          </w:tcPr>
          <w:p w14:paraId="53AD0F9D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076" w:type="dxa"/>
            <w:vMerge/>
            <w:vAlign w:val="center"/>
          </w:tcPr>
          <w:p w14:paraId="313CEB1B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091438F6" w14:textId="538A9330" w:rsidR="006545DE" w:rsidRPr="00E542DC" w:rsidRDefault="006545DE" w:rsidP="008D3180">
            <w:pPr>
              <w:pStyle w:val="a9"/>
              <w:numPr>
                <w:ilvl w:val="0"/>
                <w:numId w:val="12"/>
              </w:numPr>
              <w:spacing w:line="300" w:lineRule="auto"/>
              <w:jc w:val="center"/>
            </w:pPr>
            <w:r w:rsidRPr="00E542DC">
              <w:t>Калугіна Лілія Віталіївна</w:t>
            </w:r>
          </w:p>
        </w:tc>
      </w:tr>
      <w:tr w:rsidR="006545DE" w:rsidRPr="00E542DC" w14:paraId="15B68C0F" w14:textId="77777777" w:rsidTr="00E542DC">
        <w:trPr>
          <w:trHeight w:val="447"/>
        </w:trPr>
        <w:tc>
          <w:tcPr>
            <w:tcW w:w="2873" w:type="dxa"/>
            <w:gridSpan w:val="2"/>
            <w:vMerge/>
            <w:vAlign w:val="center"/>
          </w:tcPr>
          <w:p w14:paraId="15C2896B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076" w:type="dxa"/>
            <w:vMerge/>
            <w:vAlign w:val="center"/>
          </w:tcPr>
          <w:p w14:paraId="631E8E28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26408EE4" w14:textId="0D260A10" w:rsidR="006545DE" w:rsidRPr="00E542DC" w:rsidRDefault="006545DE" w:rsidP="008D3180">
            <w:pPr>
              <w:pStyle w:val="a9"/>
              <w:numPr>
                <w:ilvl w:val="0"/>
                <w:numId w:val="12"/>
              </w:numPr>
              <w:spacing w:line="300" w:lineRule="auto"/>
              <w:jc w:val="center"/>
            </w:pPr>
            <w:proofErr w:type="spellStart"/>
            <w:r w:rsidRPr="00E542DC">
              <w:t>Собакарь</w:t>
            </w:r>
            <w:proofErr w:type="spellEnd"/>
            <w:r w:rsidRPr="00E542DC">
              <w:t xml:space="preserve"> Альона Олексіївна</w:t>
            </w:r>
          </w:p>
        </w:tc>
      </w:tr>
      <w:tr w:rsidR="006545DE" w:rsidRPr="00E542DC" w14:paraId="6D7A1099" w14:textId="77777777" w:rsidTr="00E542DC">
        <w:trPr>
          <w:trHeight w:val="425"/>
        </w:trPr>
        <w:tc>
          <w:tcPr>
            <w:tcW w:w="2873" w:type="dxa"/>
            <w:gridSpan w:val="2"/>
            <w:vMerge/>
            <w:vAlign w:val="center"/>
          </w:tcPr>
          <w:p w14:paraId="2D10C7B1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076" w:type="dxa"/>
            <w:vMerge/>
            <w:vAlign w:val="center"/>
          </w:tcPr>
          <w:p w14:paraId="77C9A571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0DDCDF95" w14:textId="07B18F73" w:rsidR="006545DE" w:rsidRPr="00E542DC" w:rsidRDefault="006545DE" w:rsidP="008D3180">
            <w:pPr>
              <w:pStyle w:val="a9"/>
              <w:numPr>
                <w:ilvl w:val="0"/>
                <w:numId w:val="12"/>
              </w:numPr>
              <w:spacing w:line="300" w:lineRule="auto"/>
              <w:jc w:val="center"/>
            </w:pPr>
            <w:proofErr w:type="spellStart"/>
            <w:r w:rsidRPr="00E542DC">
              <w:t>Вельма</w:t>
            </w:r>
            <w:proofErr w:type="spellEnd"/>
            <w:r w:rsidRPr="00E542DC">
              <w:t xml:space="preserve"> Олександра Василівна</w:t>
            </w:r>
          </w:p>
        </w:tc>
      </w:tr>
      <w:tr w:rsidR="006545DE" w:rsidRPr="00E542DC" w14:paraId="3B4B725C" w14:textId="77777777" w:rsidTr="00E542DC">
        <w:trPr>
          <w:trHeight w:val="425"/>
        </w:trPr>
        <w:tc>
          <w:tcPr>
            <w:tcW w:w="2873" w:type="dxa"/>
            <w:gridSpan w:val="2"/>
            <w:vMerge/>
            <w:vAlign w:val="center"/>
          </w:tcPr>
          <w:p w14:paraId="4EBF0F56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076" w:type="dxa"/>
            <w:vMerge/>
            <w:vAlign w:val="center"/>
          </w:tcPr>
          <w:p w14:paraId="12BC4763" w14:textId="77777777" w:rsidR="006545DE" w:rsidRPr="00E542DC" w:rsidRDefault="006545DE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5C0B5F14" w14:textId="60652C59" w:rsidR="006545DE" w:rsidRPr="00E542DC" w:rsidRDefault="006545DE" w:rsidP="008D3180">
            <w:pPr>
              <w:pStyle w:val="a9"/>
              <w:numPr>
                <w:ilvl w:val="0"/>
                <w:numId w:val="12"/>
              </w:numPr>
              <w:spacing w:line="300" w:lineRule="auto"/>
              <w:jc w:val="center"/>
            </w:pPr>
            <w:proofErr w:type="spellStart"/>
            <w:r>
              <w:rPr>
                <w:lang w:val="ru-RU"/>
              </w:rPr>
              <w:t>Косогой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Наталія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Олександрівна</w:t>
            </w:r>
            <w:proofErr w:type="spellEnd"/>
          </w:p>
        </w:tc>
      </w:tr>
      <w:tr w:rsidR="008D3180" w:rsidRPr="00E542DC" w14:paraId="35CA13DC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12788D1C" w14:textId="5FE47FD9" w:rsidR="008D3180" w:rsidRPr="00E542DC" w:rsidRDefault="008D3180" w:rsidP="00030E67">
            <w:pPr>
              <w:widowControl/>
              <w:spacing w:line="300" w:lineRule="auto"/>
              <w:jc w:val="center"/>
              <w:rPr>
                <w:lang w:val="ru-RU"/>
              </w:rPr>
            </w:pPr>
            <w:r w:rsidRPr="00E542DC">
              <w:t>1</w:t>
            </w:r>
            <w:r w:rsidR="00030E67">
              <w:t>2</w:t>
            </w:r>
            <w:r w:rsidRPr="00E542DC">
              <w:t>.06.2024</w:t>
            </w:r>
          </w:p>
        </w:tc>
      </w:tr>
      <w:tr w:rsidR="00030E67" w:rsidRPr="00E542DC" w14:paraId="61D9347E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64BFADFF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1</w:t>
            </w:r>
          </w:p>
          <w:p w14:paraId="288302E1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12A1AEA5" w14:textId="45123327" w:rsidR="00030E67" w:rsidRPr="00E542DC" w:rsidRDefault="00030E67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Align w:val="center"/>
          </w:tcPr>
          <w:p w14:paraId="5FB5A0F1" w14:textId="66412898" w:rsidR="00030E67" w:rsidRPr="00E542DC" w:rsidRDefault="00030E67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</w:pPr>
            <w:r w:rsidRPr="00E542DC">
              <w:rPr>
                <w:color w:val="000000"/>
              </w:rPr>
              <w:t>Склад ЕК</w:t>
            </w:r>
          </w:p>
        </w:tc>
        <w:tc>
          <w:tcPr>
            <w:tcW w:w="3679" w:type="dxa"/>
            <w:vAlign w:val="center"/>
          </w:tcPr>
          <w:p w14:paraId="55EC35CF" w14:textId="6CBF4FB8" w:rsidR="00030E67" w:rsidRPr="00E542DC" w:rsidRDefault="00030E67" w:rsidP="008D3180">
            <w:pPr>
              <w:widowControl/>
              <w:spacing w:line="300" w:lineRule="auto"/>
              <w:jc w:val="center"/>
              <w:rPr>
                <w:lang w:val="ru-RU"/>
              </w:rPr>
            </w:pPr>
            <w:r w:rsidRPr="00E542DC">
              <w:rPr>
                <w:color w:val="000000"/>
              </w:rPr>
              <w:t>Список студентів</w:t>
            </w:r>
          </w:p>
        </w:tc>
      </w:tr>
      <w:tr w:rsidR="00030E67" w:rsidRPr="00E542DC" w14:paraId="657C4F11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1C08E220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353BC1B2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50829916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3D37CF83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2120AB5C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7D5AA8EF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1BD79475" w14:textId="1A0FC1BA" w:rsidR="00030E67" w:rsidRPr="00E542DC" w:rsidRDefault="00030E67" w:rsidP="008D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38671423" w14:textId="295B69AA" w:rsidR="00030E67" w:rsidRPr="00E542DC" w:rsidRDefault="00030E67" w:rsidP="008D3180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Бєлєвцова</w:t>
            </w:r>
            <w:proofErr w:type="spellEnd"/>
            <w:r w:rsidRPr="00E542DC">
              <w:rPr>
                <w:color w:val="000000"/>
              </w:rPr>
              <w:t xml:space="preserve"> Анна Русланівна</w:t>
            </w:r>
          </w:p>
        </w:tc>
      </w:tr>
      <w:tr w:rsidR="00030E67" w:rsidRPr="00E542DC" w14:paraId="4DAF6434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AD89690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214F751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3960B292" w14:textId="1F80D047" w:rsidR="00030E67" w:rsidRPr="00E542DC" w:rsidRDefault="00030E67" w:rsidP="008D3180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Колпакова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Софія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Костянтинівна</w:t>
            </w:r>
            <w:proofErr w:type="spellEnd"/>
          </w:p>
        </w:tc>
      </w:tr>
      <w:tr w:rsidR="00030E67" w:rsidRPr="00E542DC" w14:paraId="43049A27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D273B4C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251AB092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0BF4A257" w14:textId="79D39AB7" w:rsidR="00030E67" w:rsidRPr="00E542DC" w:rsidRDefault="00030E67" w:rsidP="008D3180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lang w:val="ru-RU"/>
              </w:rPr>
            </w:pPr>
            <w:proofErr w:type="spellStart"/>
            <w:r w:rsidRPr="00E542DC">
              <w:t>Іванюшенко</w:t>
            </w:r>
            <w:proofErr w:type="spellEnd"/>
            <w:r w:rsidRPr="00E542DC">
              <w:t xml:space="preserve"> Дарія </w:t>
            </w:r>
            <w:r>
              <w:rPr>
                <w:lang w:val="ru-RU"/>
              </w:rPr>
              <w:t>А</w:t>
            </w:r>
            <w:proofErr w:type="spellStart"/>
            <w:r w:rsidRPr="00E542DC">
              <w:t>ндріївна</w:t>
            </w:r>
            <w:proofErr w:type="spellEnd"/>
          </w:p>
        </w:tc>
      </w:tr>
      <w:tr w:rsidR="00030E67" w:rsidRPr="00E542DC" w14:paraId="6B954E57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6535F69C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62429FA1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30F2BEFA" w14:textId="544B0F8D" w:rsidR="00030E67" w:rsidRPr="00E542DC" w:rsidRDefault="00030E67" w:rsidP="008D3180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Зотов </w:t>
            </w:r>
            <w:proofErr w:type="spellStart"/>
            <w:r w:rsidRPr="00E542DC">
              <w:rPr>
                <w:lang w:val="ru-RU"/>
              </w:rPr>
              <w:t>Кирило</w:t>
            </w:r>
            <w:proofErr w:type="spellEnd"/>
            <w:r w:rsidRPr="00E542DC">
              <w:rPr>
                <w:lang w:val="ru-RU"/>
              </w:rPr>
              <w:t xml:space="preserve"> В</w:t>
            </w:r>
            <w:r w:rsidRPr="00E542DC">
              <w:rPr>
                <w:lang w:val="en-US"/>
              </w:rPr>
              <w:t>’</w:t>
            </w:r>
            <w:proofErr w:type="spellStart"/>
            <w:r w:rsidRPr="00E542DC">
              <w:rPr>
                <w:lang w:val="ru-RU"/>
              </w:rPr>
              <w:t>ячеславович</w:t>
            </w:r>
            <w:proofErr w:type="spellEnd"/>
          </w:p>
        </w:tc>
      </w:tr>
      <w:tr w:rsidR="00030E67" w:rsidRPr="00E542DC" w14:paraId="77082F56" w14:textId="77777777" w:rsidTr="00E542DC">
        <w:trPr>
          <w:trHeight w:val="807"/>
        </w:trPr>
        <w:tc>
          <w:tcPr>
            <w:tcW w:w="2873" w:type="dxa"/>
            <w:gridSpan w:val="2"/>
            <w:vMerge/>
            <w:vAlign w:val="center"/>
          </w:tcPr>
          <w:p w14:paraId="7FCEA249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3534C661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44AB3474" w14:textId="67B54E85" w:rsidR="00030E67" w:rsidRPr="00E542DC" w:rsidRDefault="00030E67" w:rsidP="008D3180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Білоус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Марія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Валентинівна</w:t>
            </w:r>
            <w:proofErr w:type="spellEnd"/>
          </w:p>
        </w:tc>
      </w:tr>
      <w:tr w:rsidR="00030E67" w:rsidRPr="00E542DC" w14:paraId="5D7FBDEB" w14:textId="77777777" w:rsidTr="00E542DC">
        <w:trPr>
          <w:trHeight w:val="807"/>
        </w:trPr>
        <w:tc>
          <w:tcPr>
            <w:tcW w:w="2873" w:type="dxa"/>
            <w:gridSpan w:val="2"/>
            <w:vMerge/>
            <w:vAlign w:val="center"/>
          </w:tcPr>
          <w:p w14:paraId="24165E5C" w14:textId="77777777" w:rsidR="00030E67" w:rsidRPr="00E542DC" w:rsidRDefault="00030E67" w:rsidP="008D3180">
            <w:pPr>
              <w:widowControl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092EB1AA" w14:textId="77777777" w:rsidR="00030E67" w:rsidRPr="00E542DC" w:rsidRDefault="00030E67" w:rsidP="008D3180">
            <w:pPr>
              <w:widowControl/>
              <w:spacing w:line="300" w:lineRule="auto"/>
              <w:jc w:val="center"/>
            </w:pPr>
          </w:p>
        </w:tc>
        <w:tc>
          <w:tcPr>
            <w:tcW w:w="3679" w:type="dxa"/>
            <w:vAlign w:val="center"/>
          </w:tcPr>
          <w:p w14:paraId="5F6269BF" w14:textId="11217013" w:rsidR="00030E67" w:rsidRPr="00E542DC" w:rsidRDefault="007F5C22" w:rsidP="00030E67">
            <w:pPr>
              <w:pStyle w:val="a9"/>
              <w:widowControl/>
              <w:numPr>
                <w:ilvl w:val="0"/>
                <w:numId w:val="19"/>
              </w:numPr>
              <w:spacing w:line="30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Сергієнко</w:t>
            </w:r>
            <w:proofErr w:type="spellEnd"/>
            <w:r>
              <w:rPr>
                <w:lang w:val="ru-RU"/>
              </w:rPr>
              <w:t xml:space="preserve"> Марина </w:t>
            </w:r>
            <w:proofErr w:type="spellStart"/>
            <w:r>
              <w:rPr>
                <w:lang w:val="ru-RU"/>
              </w:rPr>
              <w:t>Сергіївна</w:t>
            </w:r>
            <w:proofErr w:type="spellEnd"/>
          </w:p>
        </w:tc>
      </w:tr>
      <w:tr w:rsidR="008D3180" w:rsidRPr="00E542DC" w14:paraId="3B3D9CEB" w14:textId="77777777" w:rsidTr="00E542DC">
        <w:trPr>
          <w:trHeight w:val="531"/>
        </w:trPr>
        <w:tc>
          <w:tcPr>
            <w:tcW w:w="9628" w:type="dxa"/>
            <w:gridSpan w:val="4"/>
            <w:vAlign w:val="center"/>
          </w:tcPr>
          <w:p w14:paraId="4124C8F1" w14:textId="035741BD" w:rsidR="008D3180" w:rsidRPr="00E542DC" w:rsidRDefault="00030E67" w:rsidP="008D3180">
            <w:pPr>
              <w:widowControl/>
              <w:spacing w:line="300" w:lineRule="auto"/>
              <w:jc w:val="center"/>
              <w:rPr>
                <w:lang w:val="ru-RU"/>
              </w:rPr>
            </w:pPr>
            <w:r>
              <w:t>13</w:t>
            </w:r>
            <w:r w:rsidR="008D3180" w:rsidRPr="00E542DC">
              <w:t>.06.2024</w:t>
            </w:r>
          </w:p>
        </w:tc>
      </w:tr>
      <w:tr w:rsidR="006545DE" w:rsidRPr="00E542DC" w14:paraId="040B8069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6B9F080F" w14:textId="6A3E9FEB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4F0512AC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4D2A248F" w14:textId="10AA27A1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Align w:val="center"/>
          </w:tcPr>
          <w:p w14:paraId="64C97064" w14:textId="411E7922" w:rsidR="006545DE" w:rsidRPr="00E542DC" w:rsidRDefault="006545DE" w:rsidP="008D3180">
            <w:pPr>
              <w:widowControl/>
              <w:spacing w:line="264" w:lineRule="auto"/>
              <w:jc w:val="center"/>
            </w:pPr>
            <w:r w:rsidRPr="00E542DC">
              <w:rPr>
                <w:color w:val="000000"/>
              </w:rPr>
              <w:t>Склад ЕК</w:t>
            </w:r>
          </w:p>
        </w:tc>
        <w:tc>
          <w:tcPr>
            <w:tcW w:w="3679" w:type="dxa"/>
            <w:vAlign w:val="center"/>
          </w:tcPr>
          <w:p w14:paraId="1EE9A27E" w14:textId="3943A1AB" w:rsidR="006545DE" w:rsidRPr="00E542DC" w:rsidRDefault="006545DE" w:rsidP="008D3180">
            <w:pPr>
              <w:pStyle w:val="a9"/>
              <w:widowControl/>
              <w:spacing w:line="264" w:lineRule="auto"/>
              <w:ind w:left="28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Список </w:t>
            </w:r>
            <w:proofErr w:type="spellStart"/>
            <w:r w:rsidRPr="00E542DC">
              <w:rPr>
                <w:lang w:val="ru-RU"/>
              </w:rPr>
              <w:t>студентів</w:t>
            </w:r>
            <w:proofErr w:type="spellEnd"/>
          </w:p>
        </w:tc>
      </w:tr>
      <w:tr w:rsidR="006545DE" w:rsidRPr="00E542DC" w14:paraId="4B03F2CE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5F1B12F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1623824F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6B4ABE41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2D71AE3D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7D361FEA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20735855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34273117" w14:textId="04108654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5E93111A" w14:textId="083F73EB" w:rsidR="006545DE" w:rsidRPr="00E542DC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ind w:left="0" w:firstLine="2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Соловйова</w:t>
            </w:r>
            <w:proofErr w:type="spellEnd"/>
            <w:r>
              <w:rPr>
                <w:lang w:val="ru-RU"/>
              </w:rPr>
              <w:t xml:space="preserve"> Катерина </w:t>
            </w:r>
            <w:proofErr w:type="spellStart"/>
            <w:r>
              <w:rPr>
                <w:lang w:val="ru-RU"/>
              </w:rPr>
              <w:t>Олександрівна</w:t>
            </w:r>
            <w:proofErr w:type="spellEnd"/>
          </w:p>
        </w:tc>
      </w:tr>
      <w:tr w:rsidR="006545DE" w:rsidRPr="00E542DC" w14:paraId="730F5359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1CBE392A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8A3C5A4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4DE2060F" w14:textId="6B99AED6" w:rsidR="006545DE" w:rsidRPr="00E542DC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Шевякова </w:t>
            </w:r>
            <w:proofErr w:type="spellStart"/>
            <w:r w:rsidRPr="00E542DC">
              <w:rPr>
                <w:lang w:val="ru-RU"/>
              </w:rPr>
              <w:t>Анастасія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Валеріївна</w:t>
            </w:r>
            <w:proofErr w:type="spellEnd"/>
          </w:p>
        </w:tc>
      </w:tr>
      <w:tr w:rsidR="006545DE" w:rsidRPr="00E542DC" w14:paraId="7B7DD22F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3D1C29E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31241791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50A8EC4B" w14:textId="0EDAD37B" w:rsidR="006545DE" w:rsidRPr="00E542DC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Берднікова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Світлана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Ігорівна</w:t>
            </w:r>
            <w:proofErr w:type="spellEnd"/>
          </w:p>
        </w:tc>
      </w:tr>
      <w:tr w:rsidR="006545DE" w:rsidRPr="00E542DC" w14:paraId="00EA2514" w14:textId="77777777" w:rsidTr="00E542DC">
        <w:trPr>
          <w:trHeight w:val="585"/>
        </w:trPr>
        <w:tc>
          <w:tcPr>
            <w:tcW w:w="2873" w:type="dxa"/>
            <w:gridSpan w:val="2"/>
            <w:vMerge/>
            <w:vAlign w:val="center"/>
          </w:tcPr>
          <w:p w14:paraId="1BB683C5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3E9D523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7CA27EDF" w14:textId="05A614E1" w:rsidR="006545DE" w:rsidRPr="00E542DC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Шульгіна</w:t>
            </w:r>
            <w:proofErr w:type="spellEnd"/>
            <w:r w:rsidRPr="00E542DC">
              <w:rPr>
                <w:lang w:val="ru-RU"/>
              </w:rPr>
              <w:t xml:space="preserve"> Даря </w:t>
            </w:r>
            <w:proofErr w:type="spellStart"/>
            <w:r w:rsidRPr="00E542DC">
              <w:rPr>
                <w:lang w:val="ru-RU"/>
              </w:rPr>
              <w:t>Андріївна</w:t>
            </w:r>
            <w:proofErr w:type="spellEnd"/>
          </w:p>
        </w:tc>
      </w:tr>
      <w:tr w:rsidR="006545DE" w:rsidRPr="00E542DC" w14:paraId="72909C98" w14:textId="77777777" w:rsidTr="00E542DC">
        <w:trPr>
          <w:trHeight w:val="585"/>
        </w:trPr>
        <w:tc>
          <w:tcPr>
            <w:tcW w:w="2873" w:type="dxa"/>
            <w:gridSpan w:val="2"/>
            <w:vMerge/>
            <w:vAlign w:val="center"/>
          </w:tcPr>
          <w:p w14:paraId="780446CC" w14:textId="0508801B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571CFE23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0E4E72A3" w14:textId="3227522B" w:rsidR="006545DE" w:rsidRPr="00E542DC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jc w:val="center"/>
              <w:rPr>
                <w:lang w:val="ru-RU"/>
              </w:rPr>
            </w:pPr>
            <w:r>
              <w:rPr>
                <w:color w:val="000000"/>
              </w:rPr>
              <w:t>Єрмакова Любов Сергіївна</w:t>
            </w:r>
          </w:p>
        </w:tc>
      </w:tr>
      <w:tr w:rsidR="006545DE" w:rsidRPr="00E542DC" w14:paraId="00896DF8" w14:textId="77777777" w:rsidTr="00E542DC">
        <w:trPr>
          <w:trHeight w:val="585"/>
        </w:trPr>
        <w:tc>
          <w:tcPr>
            <w:tcW w:w="2873" w:type="dxa"/>
            <w:gridSpan w:val="2"/>
            <w:vMerge/>
            <w:vAlign w:val="center"/>
          </w:tcPr>
          <w:p w14:paraId="06FBB00A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009D1972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5E5EB87" w14:textId="3E8AC984" w:rsidR="006545DE" w:rsidRDefault="006545DE" w:rsidP="008D3180">
            <w:pPr>
              <w:pStyle w:val="a9"/>
              <w:widowControl/>
              <w:numPr>
                <w:ilvl w:val="0"/>
                <w:numId w:val="11"/>
              </w:numPr>
              <w:spacing w:line="26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Дагір</w:t>
            </w:r>
            <w:proofErr w:type="spellEnd"/>
            <w:r>
              <w:rPr>
                <w:color w:val="000000"/>
              </w:rPr>
              <w:t xml:space="preserve"> Жиган</w:t>
            </w:r>
          </w:p>
        </w:tc>
      </w:tr>
      <w:tr w:rsidR="008D3180" w:rsidRPr="00E542DC" w14:paraId="2F492B37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532E38E2" w14:textId="5D16D35B" w:rsidR="008D3180" w:rsidRPr="00E542DC" w:rsidRDefault="0062321B" w:rsidP="0062321B">
            <w:pPr>
              <w:widowControl/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D3180" w:rsidRPr="00E542DC">
              <w:rPr>
                <w:lang w:val="ru-RU"/>
              </w:rPr>
              <w:t>.06.2024</w:t>
            </w:r>
          </w:p>
        </w:tc>
      </w:tr>
      <w:tr w:rsidR="006545DE" w:rsidRPr="00E542DC" w14:paraId="21A82682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5F04DFF7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5910FE8A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7B71058A" w14:textId="7C01DEFA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lastRenderedPageBreak/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Align w:val="center"/>
          </w:tcPr>
          <w:p w14:paraId="39EE688F" w14:textId="28F422AB" w:rsidR="006545DE" w:rsidRPr="00E542DC" w:rsidRDefault="006545DE" w:rsidP="008D3180">
            <w:pPr>
              <w:widowControl/>
              <w:spacing w:line="264" w:lineRule="auto"/>
              <w:jc w:val="center"/>
            </w:pPr>
            <w:r w:rsidRPr="00E542DC">
              <w:rPr>
                <w:color w:val="000000"/>
              </w:rPr>
              <w:lastRenderedPageBreak/>
              <w:t>Склад ЕК</w:t>
            </w:r>
          </w:p>
        </w:tc>
        <w:tc>
          <w:tcPr>
            <w:tcW w:w="3679" w:type="dxa"/>
            <w:vAlign w:val="center"/>
          </w:tcPr>
          <w:p w14:paraId="0A2DFF4F" w14:textId="480BF57A" w:rsidR="006545DE" w:rsidRPr="00E542DC" w:rsidRDefault="006545DE" w:rsidP="008D3180">
            <w:pPr>
              <w:pStyle w:val="a9"/>
              <w:widowControl/>
              <w:spacing w:line="264" w:lineRule="auto"/>
            </w:pPr>
            <w:r w:rsidRPr="00E542DC">
              <w:rPr>
                <w:lang w:val="ru-RU"/>
              </w:rPr>
              <w:t xml:space="preserve">Список </w:t>
            </w:r>
            <w:proofErr w:type="spellStart"/>
            <w:r w:rsidRPr="00E542DC">
              <w:rPr>
                <w:lang w:val="ru-RU"/>
              </w:rPr>
              <w:t>студентів</w:t>
            </w:r>
            <w:proofErr w:type="spellEnd"/>
          </w:p>
        </w:tc>
      </w:tr>
      <w:tr w:rsidR="006545DE" w:rsidRPr="00E542DC" w14:paraId="3A240EA8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6249BD1" w14:textId="562B87C8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 w:val="restart"/>
            <w:vAlign w:val="center"/>
          </w:tcPr>
          <w:p w14:paraId="137DCC9E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5C1F89E9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lastRenderedPageBreak/>
              <w:t>Сущенко</w:t>
            </w:r>
            <w:proofErr w:type="spellEnd"/>
            <w:r w:rsidRPr="00E542DC">
              <w:t xml:space="preserve"> О.А.</w:t>
            </w:r>
          </w:p>
          <w:p w14:paraId="40FA988B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68BAF1B9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66D82F41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557A7AD7" w14:textId="0E99C3C8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56C762BF" w14:textId="4E019274" w:rsidR="006545DE" w:rsidRPr="00E542DC" w:rsidRDefault="006545DE" w:rsidP="008D3180">
            <w:pPr>
              <w:pStyle w:val="a9"/>
              <w:widowControl/>
              <w:numPr>
                <w:ilvl w:val="0"/>
                <w:numId w:val="17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lastRenderedPageBreak/>
              <w:t>Губанова</w:t>
            </w:r>
            <w:proofErr w:type="spellEnd"/>
            <w:r w:rsidRPr="00E542DC">
              <w:t xml:space="preserve"> Ганна Сергіївна</w:t>
            </w:r>
          </w:p>
        </w:tc>
      </w:tr>
      <w:tr w:rsidR="006545DE" w:rsidRPr="00E542DC" w14:paraId="6CD3844D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15C7D87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4487D35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BF839F0" w14:textId="739CD10E" w:rsidR="006545DE" w:rsidRPr="00E542DC" w:rsidRDefault="006545DE" w:rsidP="008D3180">
            <w:pPr>
              <w:pStyle w:val="a9"/>
              <w:widowControl/>
              <w:numPr>
                <w:ilvl w:val="0"/>
                <w:numId w:val="17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Толкачова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Валерія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Ігорівна</w:t>
            </w:r>
            <w:proofErr w:type="spellEnd"/>
          </w:p>
        </w:tc>
      </w:tr>
      <w:tr w:rsidR="006545DE" w:rsidRPr="00E542DC" w14:paraId="52372E7C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3A22AE5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6F545580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11610631" w14:textId="34516DA6" w:rsidR="006545DE" w:rsidRPr="00E542DC" w:rsidRDefault="006545DE" w:rsidP="008D3180">
            <w:pPr>
              <w:pStyle w:val="a9"/>
              <w:widowControl/>
              <w:numPr>
                <w:ilvl w:val="0"/>
                <w:numId w:val="17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Павлюк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Каріна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Анатоліївна</w:t>
            </w:r>
            <w:proofErr w:type="spellEnd"/>
          </w:p>
        </w:tc>
      </w:tr>
      <w:tr w:rsidR="006545DE" w:rsidRPr="00E542DC" w14:paraId="639E6965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D6DE521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3BFC091E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4EF68D7A" w14:textId="2BEC9165" w:rsidR="006545DE" w:rsidRPr="00E542DC" w:rsidRDefault="006545DE" w:rsidP="008D3180">
            <w:pPr>
              <w:pStyle w:val="a9"/>
              <w:widowControl/>
              <w:numPr>
                <w:ilvl w:val="0"/>
                <w:numId w:val="17"/>
              </w:numPr>
              <w:spacing w:line="264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Третьякова </w:t>
            </w:r>
            <w:proofErr w:type="spellStart"/>
            <w:r w:rsidRPr="00E542DC">
              <w:rPr>
                <w:lang w:val="ru-RU"/>
              </w:rPr>
              <w:t>Тетяна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Юріївна</w:t>
            </w:r>
            <w:proofErr w:type="spellEnd"/>
          </w:p>
        </w:tc>
      </w:tr>
      <w:tr w:rsidR="006545DE" w:rsidRPr="00E542DC" w14:paraId="0A948F00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66A27E22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02CDC575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B1CCA95" w14:textId="2D9297A0" w:rsidR="006545DE" w:rsidRPr="00E542DC" w:rsidRDefault="006545DE" w:rsidP="008D3180">
            <w:pPr>
              <w:pStyle w:val="a9"/>
              <w:widowControl/>
              <w:numPr>
                <w:ilvl w:val="0"/>
                <w:numId w:val="17"/>
              </w:numPr>
              <w:spacing w:line="264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Юхно </w:t>
            </w:r>
            <w:proofErr w:type="spellStart"/>
            <w:r w:rsidRPr="00E542DC">
              <w:rPr>
                <w:lang w:val="ru-RU"/>
              </w:rPr>
              <w:t>Ніна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Олександрівна</w:t>
            </w:r>
            <w:proofErr w:type="spellEnd"/>
          </w:p>
        </w:tc>
      </w:tr>
      <w:tr w:rsidR="008D3180" w:rsidRPr="00E542DC" w14:paraId="3DDB2DB4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6931FD9C" w14:textId="12E4B712" w:rsidR="008D3180" w:rsidRPr="00E542DC" w:rsidRDefault="0062321B" w:rsidP="0062321B">
            <w:pPr>
              <w:widowControl/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D3180" w:rsidRPr="00E542DC">
              <w:rPr>
                <w:lang w:val="ru-RU"/>
              </w:rPr>
              <w:t>.06.2024</w:t>
            </w:r>
          </w:p>
        </w:tc>
      </w:tr>
      <w:tr w:rsidR="006545DE" w:rsidRPr="00E542DC" w14:paraId="0625C11A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28C14E93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1AF0324C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2DCDA272" w14:textId="0BC65FBC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Merge w:val="restart"/>
            <w:vAlign w:val="center"/>
          </w:tcPr>
          <w:p w14:paraId="545365C5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  <w:p w14:paraId="1E74126E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65F3D3F6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56176194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5A07431B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63A64291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44DDCC8D" w14:textId="7C5493C2" w:rsidR="006545DE" w:rsidRPr="00E542DC" w:rsidRDefault="006545DE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0BFD0E99" w14:textId="5814D49D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Таран </w:t>
            </w:r>
            <w:proofErr w:type="spellStart"/>
            <w:r>
              <w:rPr>
                <w:lang w:val="ru-RU"/>
              </w:rPr>
              <w:t>Ілля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Саадович</w:t>
            </w:r>
            <w:proofErr w:type="spellEnd"/>
          </w:p>
        </w:tc>
      </w:tr>
      <w:tr w:rsidR="006545DE" w:rsidRPr="00E542DC" w14:paraId="40E9725F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684A1247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7CAC1E2F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720EE80F" w14:textId="2E7A5ED2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Вороновська</w:t>
            </w:r>
            <w:proofErr w:type="spellEnd"/>
            <w:r>
              <w:rPr>
                <w:lang w:val="ru-RU"/>
              </w:rPr>
              <w:t xml:space="preserve"> Катерина </w:t>
            </w:r>
            <w:proofErr w:type="spellStart"/>
            <w:r>
              <w:rPr>
                <w:lang w:val="ru-RU"/>
              </w:rPr>
              <w:t>Сергіївна</w:t>
            </w:r>
            <w:proofErr w:type="spellEnd"/>
          </w:p>
        </w:tc>
      </w:tr>
      <w:tr w:rsidR="006545DE" w:rsidRPr="00E542DC" w14:paraId="3664100D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26D5852E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6862EFB4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692BCDC" w14:textId="5FE4F65E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Холкіна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Юлія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Сергіївна</w:t>
            </w:r>
            <w:proofErr w:type="spellEnd"/>
          </w:p>
        </w:tc>
      </w:tr>
      <w:tr w:rsidR="006545DE" w:rsidRPr="00E542DC" w14:paraId="06EFCA7D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BF1A6FE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0A0315F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5C92CDD8" w14:textId="289BF964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 xml:space="preserve">Удодов </w:t>
            </w:r>
            <w:proofErr w:type="spellStart"/>
            <w:r w:rsidRPr="00E542DC">
              <w:rPr>
                <w:lang w:val="ru-RU"/>
              </w:rPr>
              <w:t>Андрій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Юрійович</w:t>
            </w:r>
            <w:proofErr w:type="spellEnd"/>
          </w:p>
        </w:tc>
      </w:tr>
      <w:tr w:rsidR="006545DE" w:rsidRPr="00E542DC" w14:paraId="04CEEA24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C2D8EB1" w14:textId="77777777" w:rsidR="006545DE" w:rsidRPr="00E542DC" w:rsidRDefault="006545DE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5AC7F158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43829D07" w14:textId="0E5CAEB2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Лісаченко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Надія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Андріївна</w:t>
            </w:r>
            <w:proofErr w:type="spellEnd"/>
          </w:p>
        </w:tc>
      </w:tr>
      <w:tr w:rsidR="006545DE" w:rsidRPr="00E542DC" w14:paraId="1E34BEB2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A2C1D6E" w14:textId="21FACCB7" w:rsidR="006545DE" w:rsidRPr="00E542DC" w:rsidRDefault="006545DE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971E71E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1BC41CA" w14:textId="48015267" w:rsidR="006545DE" w:rsidRPr="00E542DC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Сахненко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Дмитро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Віталійлвич</w:t>
            </w:r>
            <w:proofErr w:type="spellEnd"/>
          </w:p>
        </w:tc>
      </w:tr>
      <w:tr w:rsidR="006545DE" w:rsidRPr="00E542DC" w14:paraId="5F49D535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3FB889A3" w14:textId="77777777" w:rsidR="006545DE" w:rsidRPr="00E542DC" w:rsidRDefault="006545DE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25850C81" w14:textId="77777777" w:rsidR="006545DE" w:rsidRPr="00E542DC" w:rsidRDefault="006545DE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7C3D85FA" w14:textId="6316F283" w:rsidR="006545DE" w:rsidRDefault="006545DE" w:rsidP="008D3180">
            <w:pPr>
              <w:pStyle w:val="a9"/>
              <w:widowControl/>
              <w:numPr>
                <w:ilvl w:val="0"/>
                <w:numId w:val="13"/>
              </w:numPr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Середа Владислава </w:t>
            </w:r>
            <w:proofErr w:type="spellStart"/>
            <w:r>
              <w:rPr>
                <w:lang w:val="ru-RU"/>
              </w:rPr>
              <w:t>Сергіївна</w:t>
            </w:r>
            <w:proofErr w:type="spellEnd"/>
          </w:p>
        </w:tc>
      </w:tr>
      <w:tr w:rsidR="008D3180" w:rsidRPr="00E542DC" w14:paraId="388BE64E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707E4E39" w14:textId="3F624600" w:rsidR="008D3180" w:rsidRPr="00E542DC" w:rsidRDefault="0062321B" w:rsidP="0062321B">
            <w:pPr>
              <w:widowControl/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D3180" w:rsidRPr="00E542DC">
              <w:rPr>
                <w:lang w:val="ru-RU"/>
              </w:rPr>
              <w:t>.06.2024</w:t>
            </w:r>
          </w:p>
        </w:tc>
      </w:tr>
      <w:tr w:rsidR="0062321B" w:rsidRPr="00E542DC" w14:paraId="29A40E59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0B3053F8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58120A6A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086A5782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  <w:p w14:paraId="74F01B5E" w14:textId="72ABC534" w:rsidR="0062321B" w:rsidRPr="00E542DC" w:rsidRDefault="0062321B" w:rsidP="0062321B">
            <w:pPr>
              <w:widowControl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76" w:type="dxa"/>
            <w:vMerge w:val="restart"/>
            <w:vAlign w:val="center"/>
          </w:tcPr>
          <w:p w14:paraId="25BC30FB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  <w:p w14:paraId="3FAFD245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572266AC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5DC9CADF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2178A68E" w14:textId="77777777" w:rsidR="0062321B" w:rsidRPr="00E542DC" w:rsidRDefault="0062321B" w:rsidP="008D3180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2C9A4B63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3A56E2A7" w14:textId="364AD87A" w:rsidR="0062321B" w:rsidRPr="00E542DC" w:rsidRDefault="0062321B" w:rsidP="008D3180">
            <w:pPr>
              <w:widowControl/>
              <w:spacing w:line="264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32420419" w14:textId="3FE67AAC" w:rsidR="0062321B" w:rsidRPr="00E542DC" w:rsidRDefault="0062321B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Цяцька</w:t>
            </w:r>
            <w:proofErr w:type="spellEnd"/>
            <w:r w:rsidRPr="00E542DC">
              <w:rPr>
                <w:lang w:val="ru-RU"/>
              </w:rPr>
              <w:t xml:space="preserve"> Анна </w:t>
            </w:r>
            <w:proofErr w:type="spellStart"/>
            <w:r w:rsidRPr="00E542DC">
              <w:rPr>
                <w:lang w:val="ru-RU"/>
              </w:rPr>
              <w:t>Юріївна</w:t>
            </w:r>
            <w:proofErr w:type="spellEnd"/>
          </w:p>
        </w:tc>
      </w:tr>
      <w:tr w:rsidR="0062321B" w:rsidRPr="00E542DC" w14:paraId="025B96BC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4BBE0D7D" w14:textId="2B662370" w:rsidR="0062321B" w:rsidRPr="00E542DC" w:rsidRDefault="0062321B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55184BC7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01FE331" w14:textId="6BEB0C54" w:rsidR="0062321B" w:rsidRPr="00E542DC" w:rsidRDefault="0062321B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Якубінський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Данііл</w:t>
            </w:r>
            <w:proofErr w:type="spellEnd"/>
            <w:r w:rsidRPr="00E542DC">
              <w:rPr>
                <w:lang w:val="ru-RU"/>
              </w:rPr>
              <w:t xml:space="preserve"> Вадимович</w:t>
            </w:r>
          </w:p>
        </w:tc>
      </w:tr>
      <w:tr w:rsidR="0062321B" w:rsidRPr="00E542DC" w14:paraId="49BF7485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07CC5FB3" w14:textId="1C730D78" w:rsidR="0062321B" w:rsidRPr="00E542DC" w:rsidRDefault="0062321B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46800AA0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9248999" w14:textId="2FD0E76A" w:rsidR="0062321B" w:rsidRPr="00E542DC" w:rsidRDefault="0062321B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r w:rsidRPr="00E542DC">
              <w:rPr>
                <w:lang w:val="ru-RU"/>
              </w:rPr>
              <w:t>Попов Данило Вадимович</w:t>
            </w:r>
          </w:p>
        </w:tc>
      </w:tr>
      <w:tr w:rsidR="0062321B" w:rsidRPr="00E542DC" w14:paraId="7C738BF1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0849082A" w14:textId="1DAE42DC" w:rsidR="0062321B" w:rsidRPr="00E542DC" w:rsidRDefault="0062321B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74CAE5D5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6E00D86" w14:textId="2B943BF8" w:rsidR="0062321B" w:rsidRPr="00E542DC" w:rsidRDefault="007F5C22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Мірзоєва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Каріна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Октаївна</w:t>
            </w:r>
            <w:proofErr w:type="spellEnd"/>
          </w:p>
        </w:tc>
      </w:tr>
      <w:tr w:rsidR="0062321B" w:rsidRPr="00E542DC" w14:paraId="58FA229D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120A674B" w14:textId="4F374BDB" w:rsidR="0062321B" w:rsidRPr="00E542DC" w:rsidRDefault="0062321B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3429623E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2AAAEA1" w14:textId="47C8C177" w:rsidR="0062321B" w:rsidRPr="00E542DC" w:rsidRDefault="0062321B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Ахмєдов</w:t>
            </w:r>
            <w:proofErr w:type="spellEnd"/>
            <w:r>
              <w:rPr>
                <w:lang w:val="ru-RU"/>
              </w:rPr>
              <w:t xml:space="preserve"> </w:t>
            </w:r>
            <w:r w:rsidR="0015097E">
              <w:rPr>
                <w:lang w:val="ru-RU"/>
              </w:rPr>
              <w:t xml:space="preserve"> </w:t>
            </w:r>
            <w:proofErr w:type="spellStart"/>
            <w:r w:rsidR="0015097E">
              <w:rPr>
                <w:lang w:val="ru-RU"/>
              </w:rPr>
              <w:t>Айдін</w:t>
            </w:r>
            <w:proofErr w:type="spellEnd"/>
            <w:r w:rsidR="0015097E">
              <w:rPr>
                <w:lang w:val="ru-RU"/>
              </w:rPr>
              <w:t xml:space="preserve"> </w:t>
            </w:r>
            <w:proofErr w:type="spellStart"/>
            <w:r w:rsidR="0015097E">
              <w:rPr>
                <w:lang w:val="ru-RU"/>
              </w:rPr>
              <w:t>Мушфіг</w:t>
            </w:r>
            <w:proofErr w:type="spellEnd"/>
            <w:r w:rsidR="0015097E">
              <w:rPr>
                <w:lang w:val="ru-RU"/>
              </w:rPr>
              <w:t xml:space="preserve"> </w:t>
            </w:r>
            <w:proofErr w:type="spellStart"/>
            <w:r w:rsidR="0015097E">
              <w:rPr>
                <w:lang w:val="ru-RU"/>
              </w:rPr>
              <w:t>огли</w:t>
            </w:r>
            <w:proofErr w:type="spellEnd"/>
          </w:p>
        </w:tc>
      </w:tr>
      <w:tr w:rsidR="0062321B" w:rsidRPr="00E542DC" w14:paraId="1C5E5E63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6D9F4496" w14:textId="4952DD03" w:rsidR="0062321B" w:rsidRDefault="0062321B" w:rsidP="0062321B">
            <w:pPr>
              <w:widowControl/>
              <w:spacing w:line="264" w:lineRule="auto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12171632" w14:textId="77777777" w:rsidR="0062321B" w:rsidRPr="00E542DC" w:rsidRDefault="0062321B" w:rsidP="008D3180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1ABB3EA1" w14:textId="52D746E0" w:rsidR="0062321B" w:rsidRDefault="0062321B" w:rsidP="008D3180">
            <w:pPr>
              <w:pStyle w:val="a9"/>
              <w:widowControl/>
              <w:numPr>
                <w:ilvl w:val="0"/>
                <w:numId w:val="8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Бородін</w:t>
            </w:r>
            <w:proofErr w:type="spellEnd"/>
            <w:r w:rsidR="0015097E">
              <w:rPr>
                <w:lang w:val="ru-RU"/>
              </w:rPr>
              <w:t xml:space="preserve"> </w:t>
            </w:r>
            <w:proofErr w:type="spellStart"/>
            <w:r w:rsidR="0015097E">
              <w:rPr>
                <w:lang w:val="ru-RU"/>
              </w:rPr>
              <w:t>Єгор</w:t>
            </w:r>
            <w:proofErr w:type="spellEnd"/>
            <w:r w:rsidR="0015097E">
              <w:rPr>
                <w:lang w:val="ru-RU"/>
              </w:rPr>
              <w:t xml:space="preserve"> </w:t>
            </w:r>
            <w:proofErr w:type="spellStart"/>
            <w:r w:rsidR="0015097E">
              <w:rPr>
                <w:lang w:val="ru-RU"/>
              </w:rPr>
              <w:t>Сергійович</w:t>
            </w:r>
            <w:proofErr w:type="spellEnd"/>
          </w:p>
        </w:tc>
      </w:tr>
      <w:tr w:rsidR="008D3180" w:rsidRPr="00E542DC" w14:paraId="03D01001" w14:textId="77777777" w:rsidTr="00E542DC">
        <w:trPr>
          <w:trHeight w:val="380"/>
        </w:trPr>
        <w:tc>
          <w:tcPr>
            <w:tcW w:w="9628" w:type="dxa"/>
            <w:gridSpan w:val="4"/>
            <w:vAlign w:val="center"/>
          </w:tcPr>
          <w:p w14:paraId="6053A439" w14:textId="44FF8270" w:rsidR="008D3180" w:rsidRPr="00E542DC" w:rsidRDefault="0062321B" w:rsidP="0062321B">
            <w:pPr>
              <w:widowControl/>
              <w:spacing w:line="26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D3180" w:rsidRPr="00E542DC">
              <w:rPr>
                <w:lang w:val="ru-RU"/>
              </w:rPr>
              <w:t>.06.2024</w:t>
            </w:r>
          </w:p>
        </w:tc>
      </w:tr>
      <w:tr w:rsidR="006545DE" w:rsidRPr="00E542DC" w14:paraId="7123C6A5" w14:textId="77777777" w:rsidTr="00E542DC">
        <w:trPr>
          <w:trHeight w:val="380"/>
        </w:trPr>
        <w:tc>
          <w:tcPr>
            <w:tcW w:w="2873" w:type="dxa"/>
            <w:gridSpan w:val="2"/>
            <w:vMerge w:val="restart"/>
            <w:vAlign w:val="center"/>
          </w:tcPr>
          <w:p w14:paraId="2EC0804F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Голова ЕК № 2</w:t>
            </w:r>
          </w:p>
          <w:p w14:paraId="2A072095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rPr>
                <w:color w:val="000000"/>
              </w:rPr>
              <w:t>д.е.н</w:t>
            </w:r>
            <w:proofErr w:type="spellEnd"/>
            <w:r w:rsidRPr="00E542DC">
              <w:rPr>
                <w:color w:val="000000"/>
              </w:rPr>
              <w:t>, проф.</w:t>
            </w:r>
          </w:p>
          <w:p w14:paraId="5B485E28" w14:textId="6E79AB59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Труніна</w:t>
            </w:r>
            <w:proofErr w:type="spellEnd"/>
            <w:r w:rsidRPr="00E542DC">
              <w:t xml:space="preserve"> І.М.</w:t>
            </w:r>
          </w:p>
        </w:tc>
        <w:tc>
          <w:tcPr>
            <w:tcW w:w="3076" w:type="dxa"/>
            <w:vMerge w:val="restart"/>
            <w:vAlign w:val="center"/>
          </w:tcPr>
          <w:p w14:paraId="4CAF7084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rPr>
                <w:color w:val="000000"/>
              </w:rPr>
              <w:t>Склад ЕК</w:t>
            </w:r>
          </w:p>
          <w:p w14:paraId="017C431C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172743C5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proofErr w:type="spellStart"/>
            <w:r w:rsidRPr="00E542DC">
              <w:t>Сущенко</w:t>
            </w:r>
            <w:proofErr w:type="spellEnd"/>
            <w:r w:rsidRPr="00E542DC">
              <w:t xml:space="preserve"> О.А.</w:t>
            </w:r>
          </w:p>
          <w:p w14:paraId="585F91B1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  <w:proofErr w:type="spellStart"/>
            <w:r w:rsidRPr="00E542DC">
              <w:t>д.е.н</w:t>
            </w:r>
            <w:proofErr w:type="spellEnd"/>
            <w:r w:rsidRPr="00E542DC">
              <w:t>., проф.</w:t>
            </w:r>
          </w:p>
          <w:p w14:paraId="65651053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  <w:r w:rsidRPr="00E542DC">
              <w:t>Наумік-Гладка К.Г.</w:t>
            </w:r>
          </w:p>
          <w:p w14:paraId="71301A37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  <w:proofErr w:type="spellStart"/>
            <w:r w:rsidRPr="00E542DC">
              <w:t>к.е.н</w:t>
            </w:r>
            <w:proofErr w:type="spellEnd"/>
            <w:r w:rsidRPr="00E542DC">
              <w:t>., доц.</w:t>
            </w:r>
          </w:p>
          <w:p w14:paraId="0251142E" w14:textId="5D6A968E" w:rsidR="006545DE" w:rsidRPr="00E542DC" w:rsidRDefault="006545DE" w:rsidP="007F5C22">
            <w:pPr>
              <w:widowControl/>
              <w:spacing w:line="264" w:lineRule="auto"/>
              <w:jc w:val="center"/>
            </w:pPr>
            <w:proofErr w:type="spellStart"/>
            <w:r w:rsidRPr="00E542DC">
              <w:t>Клок</w:t>
            </w:r>
            <w:proofErr w:type="spellEnd"/>
            <w:r w:rsidRPr="00E542DC">
              <w:t xml:space="preserve"> О.П.</w:t>
            </w:r>
          </w:p>
        </w:tc>
        <w:tc>
          <w:tcPr>
            <w:tcW w:w="3679" w:type="dxa"/>
            <w:vAlign w:val="center"/>
          </w:tcPr>
          <w:p w14:paraId="7B7FCE8C" w14:textId="7CD407C7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Тимошевська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Анастасія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Василівна</w:t>
            </w:r>
            <w:proofErr w:type="spellEnd"/>
          </w:p>
        </w:tc>
      </w:tr>
      <w:tr w:rsidR="006545DE" w:rsidRPr="00E542DC" w14:paraId="51853BC7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5E7164D0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3F355AC0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7CE753C2" w14:textId="6D3B45F7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Ібаєв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Араз</w:t>
            </w:r>
            <w:proofErr w:type="spellEnd"/>
          </w:p>
        </w:tc>
      </w:tr>
      <w:tr w:rsidR="006545DE" w:rsidRPr="00E542DC" w14:paraId="65FCEEFD" w14:textId="77777777" w:rsidTr="00E542DC">
        <w:trPr>
          <w:trHeight w:val="380"/>
        </w:trPr>
        <w:tc>
          <w:tcPr>
            <w:tcW w:w="2873" w:type="dxa"/>
            <w:gridSpan w:val="2"/>
            <w:vMerge/>
            <w:vAlign w:val="center"/>
          </w:tcPr>
          <w:p w14:paraId="640782CF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0F321AEA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103F4313" w14:textId="15F80B7F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Ібаєв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Мураз</w:t>
            </w:r>
            <w:proofErr w:type="spellEnd"/>
          </w:p>
        </w:tc>
      </w:tr>
      <w:tr w:rsidR="006545DE" w:rsidRPr="00E542DC" w14:paraId="486CA34D" w14:textId="77777777" w:rsidTr="00F86CE0">
        <w:trPr>
          <w:trHeight w:val="960"/>
        </w:trPr>
        <w:tc>
          <w:tcPr>
            <w:tcW w:w="2873" w:type="dxa"/>
            <w:gridSpan w:val="2"/>
            <w:vMerge/>
            <w:vAlign w:val="center"/>
          </w:tcPr>
          <w:p w14:paraId="1D20018D" w14:textId="044EA344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6FE84A7F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D7EE6E5" w14:textId="67DDB6DD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Тетік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Мехмет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Онат</w:t>
            </w:r>
            <w:proofErr w:type="spellEnd"/>
          </w:p>
        </w:tc>
      </w:tr>
      <w:tr w:rsidR="006545DE" w:rsidRPr="00E542DC" w14:paraId="2FEF95EB" w14:textId="77777777" w:rsidTr="00F86CE0">
        <w:trPr>
          <w:trHeight w:val="960"/>
        </w:trPr>
        <w:tc>
          <w:tcPr>
            <w:tcW w:w="2873" w:type="dxa"/>
            <w:gridSpan w:val="2"/>
            <w:vMerge/>
            <w:vAlign w:val="center"/>
          </w:tcPr>
          <w:p w14:paraId="09D40ED1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27491E07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3B11AB90" w14:textId="3FBD312C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Пшеницька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Софія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Євгенівна</w:t>
            </w:r>
            <w:proofErr w:type="spellEnd"/>
          </w:p>
        </w:tc>
      </w:tr>
      <w:tr w:rsidR="006545DE" w:rsidRPr="00E542DC" w14:paraId="55CFD29B" w14:textId="77777777" w:rsidTr="00F86CE0">
        <w:trPr>
          <w:trHeight w:val="960"/>
        </w:trPr>
        <w:tc>
          <w:tcPr>
            <w:tcW w:w="2873" w:type="dxa"/>
            <w:gridSpan w:val="2"/>
            <w:vMerge/>
            <w:vAlign w:val="center"/>
          </w:tcPr>
          <w:p w14:paraId="0C93AAB7" w14:textId="77777777" w:rsidR="006545DE" w:rsidRPr="00E542DC" w:rsidRDefault="006545DE" w:rsidP="007F5C22">
            <w:pPr>
              <w:widowControl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076" w:type="dxa"/>
            <w:vMerge/>
            <w:vAlign w:val="center"/>
          </w:tcPr>
          <w:p w14:paraId="1808DA2B" w14:textId="77777777" w:rsidR="006545DE" w:rsidRPr="00E542DC" w:rsidRDefault="006545DE" w:rsidP="007F5C22">
            <w:pPr>
              <w:widowControl/>
              <w:spacing w:line="264" w:lineRule="auto"/>
              <w:jc w:val="center"/>
            </w:pPr>
          </w:p>
        </w:tc>
        <w:tc>
          <w:tcPr>
            <w:tcW w:w="3679" w:type="dxa"/>
            <w:vAlign w:val="center"/>
          </w:tcPr>
          <w:p w14:paraId="26A65321" w14:textId="58144C9C" w:rsidR="006545DE" w:rsidRPr="00E542DC" w:rsidRDefault="006545DE" w:rsidP="007F5C22">
            <w:pPr>
              <w:pStyle w:val="a9"/>
              <w:widowControl/>
              <w:numPr>
                <w:ilvl w:val="0"/>
                <w:numId w:val="9"/>
              </w:numPr>
              <w:spacing w:line="264" w:lineRule="auto"/>
              <w:jc w:val="center"/>
              <w:rPr>
                <w:lang w:val="ru-RU"/>
              </w:rPr>
            </w:pPr>
            <w:proofErr w:type="spellStart"/>
            <w:r w:rsidRPr="00E542DC">
              <w:rPr>
                <w:lang w:val="ru-RU"/>
              </w:rPr>
              <w:t>Лисак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Діана</w:t>
            </w:r>
            <w:proofErr w:type="spellEnd"/>
            <w:r w:rsidRPr="00E542DC">
              <w:rPr>
                <w:lang w:val="ru-RU"/>
              </w:rPr>
              <w:t xml:space="preserve"> </w:t>
            </w:r>
            <w:proofErr w:type="spellStart"/>
            <w:r w:rsidRPr="00E542DC">
              <w:rPr>
                <w:lang w:val="ru-RU"/>
              </w:rPr>
              <w:t>Сергіївна</w:t>
            </w:r>
            <w:proofErr w:type="spellEnd"/>
          </w:p>
        </w:tc>
      </w:tr>
    </w:tbl>
    <w:p w14:paraId="4A67D486" w14:textId="3EC01CBE" w:rsidR="00BE0720" w:rsidRPr="00894556" w:rsidRDefault="00BE0720">
      <w:pPr>
        <w:widowControl/>
        <w:rPr>
          <w:color w:val="000000"/>
          <w:sz w:val="28"/>
          <w:szCs w:val="28"/>
          <w:lang w:val="ru-RU"/>
        </w:rPr>
      </w:pPr>
    </w:p>
    <w:p w14:paraId="231F30D6" w14:textId="77777777" w:rsidR="0094591D" w:rsidRDefault="0094591D">
      <w:pPr>
        <w:widowControl/>
        <w:rPr>
          <w:color w:val="000000"/>
          <w:sz w:val="28"/>
          <w:szCs w:val="28"/>
        </w:rPr>
      </w:pPr>
    </w:p>
    <w:p w14:paraId="24CE73EA" w14:textId="77777777" w:rsidR="002D2486" w:rsidRDefault="002D2486">
      <w:pPr>
        <w:widowControl/>
        <w:rPr>
          <w:color w:val="000000"/>
          <w:sz w:val="28"/>
          <w:szCs w:val="28"/>
        </w:rPr>
      </w:pPr>
    </w:p>
    <w:p w14:paraId="0C50F2BF" w14:textId="41819F70" w:rsidR="00BE0720" w:rsidRDefault="00044CF5">
      <w:pPr>
        <w:widowControl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Завідувачка кафедри туризму        ______________                      </w:t>
      </w:r>
      <w:r>
        <w:t>Олена СУЩЕНКО</w:t>
      </w:r>
    </w:p>
    <w:p w14:paraId="187D499A" w14:textId="77777777" w:rsidR="00BE0720" w:rsidRDefault="00044CF5">
      <w:pPr>
        <w:widowControl/>
        <w:rPr>
          <w:color w:val="000000"/>
          <w:sz w:val="16"/>
          <w:szCs w:val="16"/>
        </w:rPr>
      </w:pPr>
      <w:bookmarkStart w:id="3" w:name="_heading=h.1fob9te" w:colFirst="0" w:colLast="0"/>
      <w:bookmarkEnd w:id="3"/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(підпис) </w:t>
      </w:r>
    </w:p>
    <w:p w14:paraId="12E1FC3A" w14:textId="77777777" w:rsidR="00876826" w:rsidRDefault="00876826">
      <w:pPr>
        <w:widowControl/>
        <w:rPr>
          <w:color w:val="000000"/>
          <w:sz w:val="16"/>
          <w:szCs w:val="16"/>
        </w:rPr>
      </w:pPr>
    </w:p>
    <w:p w14:paraId="4C56E20E" w14:textId="3AB2AF50" w:rsidR="007441C3" w:rsidRPr="00876826" w:rsidRDefault="007441C3" w:rsidP="00FB0307"/>
    <w:sectPr w:rsidR="007441C3" w:rsidRPr="00876826" w:rsidSect="002D2486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051"/>
    <w:multiLevelType w:val="hybridMultilevel"/>
    <w:tmpl w:val="3A4E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72E"/>
    <w:multiLevelType w:val="hybridMultilevel"/>
    <w:tmpl w:val="F75E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F03"/>
    <w:multiLevelType w:val="hybridMultilevel"/>
    <w:tmpl w:val="C7F235F6"/>
    <w:lvl w:ilvl="0" w:tplc="31C60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D6C06"/>
    <w:multiLevelType w:val="hybridMultilevel"/>
    <w:tmpl w:val="340A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39E"/>
    <w:multiLevelType w:val="hybridMultilevel"/>
    <w:tmpl w:val="F8CE9E84"/>
    <w:lvl w:ilvl="0" w:tplc="88AA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97D33"/>
    <w:multiLevelType w:val="hybridMultilevel"/>
    <w:tmpl w:val="D94A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11DD"/>
    <w:multiLevelType w:val="hybridMultilevel"/>
    <w:tmpl w:val="1A823C8C"/>
    <w:lvl w:ilvl="0" w:tplc="19BE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60C41"/>
    <w:multiLevelType w:val="hybridMultilevel"/>
    <w:tmpl w:val="158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73B1"/>
    <w:multiLevelType w:val="hybridMultilevel"/>
    <w:tmpl w:val="BDEA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25E"/>
    <w:multiLevelType w:val="hybridMultilevel"/>
    <w:tmpl w:val="8FA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C348A"/>
    <w:multiLevelType w:val="hybridMultilevel"/>
    <w:tmpl w:val="441C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D5C95"/>
    <w:multiLevelType w:val="hybridMultilevel"/>
    <w:tmpl w:val="CA76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C5A2C"/>
    <w:multiLevelType w:val="hybridMultilevel"/>
    <w:tmpl w:val="1982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66C8"/>
    <w:multiLevelType w:val="hybridMultilevel"/>
    <w:tmpl w:val="1694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1F13"/>
    <w:multiLevelType w:val="hybridMultilevel"/>
    <w:tmpl w:val="781EB774"/>
    <w:lvl w:ilvl="0" w:tplc="F252F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61621"/>
    <w:multiLevelType w:val="hybridMultilevel"/>
    <w:tmpl w:val="B864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23DC0"/>
    <w:multiLevelType w:val="hybridMultilevel"/>
    <w:tmpl w:val="406829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500F"/>
    <w:multiLevelType w:val="hybridMultilevel"/>
    <w:tmpl w:val="3E5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E00CE"/>
    <w:multiLevelType w:val="hybridMultilevel"/>
    <w:tmpl w:val="915E3F46"/>
    <w:lvl w:ilvl="0" w:tplc="EBF25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40BA3"/>
    <w:multiLevelType w:val="hybridMultilevel"/>
    <w:tmpl w:val="E690B712"/>
    <w:lvl w:ilvl="0" w:tplc="333A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2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0"/>
    <w:rsid w:val="000124D6"/>
    <w:rsid w:val="00030E67"/>
    <w:rsid w:val="00044CF5"/>
    <w:rsid w:val="00047C46"/>
    <w:rsid w:val="00073EA5"/>
    <w:rsid w:val="000A53BA"/>
    <w:rsid w:val="000F491E"/>
    <w:rsid w:val="0015097E"/>
    <w:rsid w:val="00186B66"/>
    <w:rsid w:val="00194D87"/>
    <w:rsid w:val="001F244E"/>
    <w:rsid w:val="00242E2E"/>
    <w:rsid w:val="00291ECB"/>
    <w:rsid w:val="002B09A4"/>
    <w:rsid w:val="002D2486"/>
    <w:rsid w:val="002F2656"/>
    <w:rsid w:val="002F411E"/>
    <w:rsid w:val="00334D0B"/>
    <w:rsid w:val="0036689A"/>
    <w:rsid w:val="005C3C61"/>
    <w:rsid w:val="0062321B"/>
    <w:rsid w:val="006545DE"/>
    <w:rsid w:val="00681EDC"/>
    <w:rsid w:val="006F6B5C"/>
    <w:rsid w:val="00734672"/>
    <w:rsid w:val="00734A29"/>
    <w:rsid w:val="007441C3"/>
    <w:rsid w:val="00762B33"/>
    <w:rsid w:val="007D0DF0"/>
    <w:rsid w:val="007F4F47"/>
    <w:rsid w:val="007F5C22"/>
    <w:rsid w:val="00813134"/>
    <w:rsid w:val="00876826"/>
    <w:rsid w:val="00894556"/>
    <w:rsid w:val="008D3180"/>
    <w:rsid w:val="0094591D"/>
    <w:rsid w:val="00980297"/>
    <w:rsid w:val="009B72CE"/>
    <w:rsid w:val="009C025A"/>
    <w:rsid w:val="00AD4D83"/>
    <w:rsid w:val="00AD552E"/>
    <w:rsid w:val="00AE5F0B"/>
    <w:rsid w:val="00B12701"/>
    <w:rsid w:val="00BA2F2F"/>
    <w:rsid w:val="00BA4B8C"/>
    <w:rsid w:val="00BA4E79"/>
    <w:rsid w:val="00BE0720"/>
    <w:rsid w:val="00C2409E"/>
    <w:rsid w:val="00C77150"/>
    <w:rsid w:val="00CA69F1"/>
    <w:rsid w:val="00D2306F"/>
    <w:rsid w:val="00D54C14"/>
    <w:rsid w:val="00E542DC"/>
    <w:rsid w:val="00F062FA"/>
    <w:rsid w:val="00F66D84"/>
    <w:rsid w:val="00F86CE0"/>
    <w:rsid w:val="00FA6EF3"/>
    <w:rsid w:val="00FB0307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D0CE"/>
  <w15:docId w15:val="{690C7D34-5C0B-4A06-8313-9A85BCF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94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Id6bh2fGyEbMXx8z57N1lBPR9A==">AMUW2mUW+wHtPeUE+v7+4jUTPp+CMoCq5TKaelnULbfUggVp3+mI3TZ6Z6KsTQ09RkKhQMK5hin5CldlNoGhu4xuiowLEtgsVriRekNEGWbAE95Zxjs7in647/l0SEpbJp6CAenK3FakJJyVmxxoKl6u67WfS/jQEA==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 Семків</dc:creator>
  <cp:lastModifiedBy>dolbin</cp:lastModifiedBy>
  <cp:revision>5</cp:revision>
  <dcterms:created xsi:type="dcterms:W3CDTF">2024-05-22T08:51:00Z</dcterms:created>
  <dcterms:modified xsi:type="dcterms:W3CDTF">2024-06-05T11:11:00Z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e50799f0d362e8ca8fed6e26e776fcc1929c433c3fd3a632f3d1bb89b5843de9</vt:lpwstr>
  </property>
</Properties>
</file>